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A5" w:rsidRPr="00717D97" w:rsidRDefault="002D4BA5" w:rsidP="00365B15">
      <w:pPr>
        <w:pStyle w:val="Heading2"/>
        <w:jc w:val="right"/>
        <w:rPr>
          <w:rFonts w:ascii="Arial" w:hAnsi="Arial" w:cs="Arial"/>
          <w:sz w:val="24"/>
          <w:szCs w:val="24"/>
          <w:lang w:val="pt-BR"/>
        </w:rPr>
      </w:pPr>
      <w:r w:rsidRPr="00717D97"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                             </w:t>
      </w:r>
      <w:r w:rsidRPr="00717D97">
        <w:rPr>
          <w:rFonts w:ascii="Arial" w:hAnsi="Arial" w:cs="Arial"/>
          <w:b w:val="0"/>
          <w:sz w:val="24"/>
          <w:szCs w:val="24"/>
          <w:lang w:val="pt-BR"/>
        </w:rPr>
        <w:t xml:space="preserve">                                                                            </w:t>
      </w:r>
      <w:r w:rsidRPr="00717D97"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Anexa  </w:t>
      </w:r>
      <w:r w:rsidRPr="00717D97">
        <w:rPr>
          <w:rFonts w:ascii="Arial" w:hAnsi="Arial" w:cs="Arial"/>
          <w:sz w:val="24"/>
          <w:szCs w:val="24"/>
          <w:lang w:val="pt-BR"/>
        </w:rPr>
        <w:t xml:space="preserve">     </w:t>
      </w:r>
    </w:p>
    <w:p w:rsidR="002D4BA5" w:rsidRPr="00717D97" w:rsidRDefault="002D4BA5" w:rsidP="00365B15">
      <w:pPr>
        <w:pStyle w:val="Heading2"/>
        <w:jc w:val="right"/>
        <w:rPr>
          <w:rFonts w:ascii="Arial" w:hAnsi="Arial" w:cs="Arial"/>
          <w:sz w:val="24"/>
          <w:szCs w:val="24"/>
          <w:lang w:val="pt-BR"/>
        </w:rPr>
      </w:pPr>
      <w:r w:rsidRPr="00717D97"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</w:t>
      </w:r>
      <w:r w:rsidR="00C62DF5" w:rsidRPr="00717D97">
        <w:rPr>
          <w:rFonts w:ascii="Arial" w:hAnsi="Arial" w:cs="Arial"/>
          <w:sz w:val="24"/>
          <w:szCs w:val="24"/>
          <w:lang w:val="pt-BR"/>
        </w:rPr>
        <w:t xml:space="preserve">                          </w:t>
      </w:r>
      <w:r w:rsidRPr="00717D97">
        <w:rPr>
          <w:rFonts w:ascii="Arial" w:hAnsi="Arial" w:cs="Arial"/>
          <w:sz w:val="24"/>
          <w:szCs w:val="24"/>
          <w:lang w:val="pt-BR"/>
        </w:rPr>
        <w:t xml:space="preserve"> </w:t>
      </w:r>
      <w:r w:rsidR="00093505">
        <w:rPr>
          <w:rFonts w:ascii="Arial" w:hAnsi="Arial" w:cs="Arial"/>
          <w:b w:val="0"/>
          <w:sz w:val="24"/>
          <w:szCs w:val="24"/>
          <w:lang w:val="pt-BR"/>
        </w:rPr>
        <w:t xml:space="preserve">la Hotărârea nr. 91 </w:t>
      </w:r>
      <w:r w:rsidRPr="00717D97">
        <w:rPr>
          <w:rFonts w:ascii="Arial" w:hAnsi="Arial" w:cs="Arial"/>
          <w:b w:val="0"/>
          <w:sz w:val="24"/>
          <w:szCs w:val="24"/>
          <w:lang w:val="pt-BR"/>
        </w:rPr>
        <w:t xml:space="preserve">din </w:t>
      </w:r>
      <w:r w:rsidR="00962A9D" w:rsidRPr="00717D97">
        <w:rPr>
          <w:rFonts w:ascii="Arial" w:hAnsi="Arial" w:cs="Arial"/>
          <w:b w:val="0"/>
          <w:sz w:val="24"/>
          <w:szCs w:val="24"/>
          <w:lang w:val="pt-BR"/>
        </w:rPr>
        <w:t>26.04.2018</w:t>
      </w:r>
      <w:r w:rsidRPr="00717D97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="00701EF3" w:rsidRPr="00717D97">
        <w:rPr>
          <w:rFonts w:ascii="Arial" w:hAnsi="Arial" w:cs="Arial"/>
          <w:b w:val="0"/>
          <w:sz w:val="24"/>
          <w:szCs w:val="24"/>
          <w:lang w:val="pt-BR"/>
        </w:rPr>
        <w:t xml:space="preserve">   </w:t>
      </w:r>
    </w:p>
    <w:p w:rsidR="002D4BA5" w:rsidRPr="00717D97" w:rsidRDefault="002D4BA5" w:rsidP="00365B15">
      <w:pPr>
        <w:pStyle w:val="Heading1"/>
        <w:jc w:val="right"/>
        <w:rPr>
          <w:rFonts w:ascii="Arial" w:hAnsi="Arial" w:cs="Arial"/>
          <w:b w:val="0"/>
          <w:bCs/>
          <w:spacing w:val="0"/>
          <w:sz w:val="24"/>
          <w:szCs w:val="24"/>
          <w:lang w:val="pt-BR"/>
        </w:rPr>
      </w:pPr>
      <w:r w:rsidRPr="00717D97">
        <w:rPr>
          <w:rFonts w:ascii="Arial" w:hAnsi="Arial" w:cs="Arial"/>
          <w:b w:val="0"/>
          <w:bCs/>
          <w:spacing w:val="0"/>
          <w:sz w:val="24"/>
          <w:szCs w:val="24"/>
          <w:lang w:val="pt-BR"/>
        </w:rPr>
        <w:t xml:space="preserve">                                                                                   a Consiliului Local al Municipiului Buzău</w:t>
      </w:r>
    </w:p>
    <w:p w:rsidR="00DE215B" w:rsidRPr="00717D97" w:rsidRDefault="00DE215B" w:rsidP="00DE215B">
      <w:pPr>
        <w:rPr>
          <w:rFonts w:ascii="Arial" w:hAnsi="Arial" w:cs="Arial"/>
          <w:sz w:val="24"/>
          <w:szCs w:val="24"/>
          <w:lang w:val="pt-BR"/>
        </w:rPr>
      </w:pPr>
    </w:p>
    <w:p w:rsidR="002D4BA5" w:rsidRPr="00717D97" w:rsidRDefault="002D4BA5" w:rsidP="002D4BA5">
      <w:pPr>
        <w:pStyle w:val="BodyTextIndent2"/>
        <w:tabs>
          <w:tab w:val="left" w:pos="1701"/>
        </w:tabs>
        <w:ind w:left="748" w:firstLine="242"/>
        <w:jc w:val="center"/>
        <w:rPr>
          <w:rFonts w:ascii="Arial" w:hAnsi="Arial" w:cs="Arial"/>
          <w:sz w:val="24"/>
          <w:szCs w:val="24"/>
          <w:lang w:eastAsia="en-US"/>
        </w:rPr>
      </w:pPr>
      <w:r w:rsidRPr="00717D97">
        <w:rPr>
          <w:rFonts w:ascii="Arial" w:hAnsi="Arial" w:cs="Arial"/>
          <w:sz w:val="24"/>
          <w:szCs w:val="24"/>
          <w:lang w:val="pt-BR" w:eastAsia="en-US"/>
        </w:rPr>
        <w:t xml:space="preserve">Reţeaua unităţilor de învăţământ preuniversitar </w:t>
      </w:r>
      <w:r w:rsidR="00C51E3C" w:rsidRPr="00717D97">
        <w:rPr>
          <w:rFonts w:ascii="Arial" w:hAnsi="Arial" w:cs="Arial"/>
          <w:sz w:val="24"/>
          <w:szCs w:val="24"/>
          <w:lang w:val="pt-BR" w:eastAsia="en-US"/>
        </w:rPr>
        <w:t>din municipiul Buzău</w:t>
      </w:r>
    </w:p>
    <w:p w:rsidR="002D4BA5" w:rsidRPr="00717D97" w:rsidRDefault="002D4BA5" w:rsidP="002D4BA5">
      <w:pPr>
        <w:pStyle w:val="BodyTextIndent2"/>
        <w:tabs>
          <w:tab w:val="left" w:pos="1701"/>
        </w:tabs>
        <w:ind w:left="748" w:firstLine="242"/>
        <w:jc w:val="center"/>
        <w:rPr>
          <w:rFonts w:ascii="Arial" w:hAnsi="Arial" w:cs="Arial"/>
          <w:sz w:val="24"/>
          <w:szCs w:val="24"/>
          <w:lang w:val="pt-BR"/>
        </w:rPr>
      </w:pPr>
      <w:r w:rsidRPr="00717D97">
        <w:rPr>
          <w:rFonts w:ascii="Arial" w:hAnsi="Arial" w:cs="Arial"/>
          <w:sz w:val="24"/>
          <w:szCs w:val="24"/>
          <w:lang w:val="pt-BR" w:eastAsia="en-US"/>
        </w:rPr>
        <w:t>pentru anul şcolar 201</w:t>
      </w:r>
      <w:r w:rsidR="00A106CC" w:rsidRPr="00717D97">
        <w:rPr>
          <w:rFonts w:ascii="Arial" w:hAnsi="Arial" w:cs="Arial"/>
          <w:sz w:val="24"/>
          <w:szCs w:val="24"/>
          <w:lang w:val="pt-BR" w:eastAsia="en-US"/>
        </w:rPr>
        <w:t>8</w:t>
      </w:r>
      <w:r w:rsidRPr="00717D97">
        <w:rPr>
          <w:rFonts w:ascii="Arial" w:hAnsi="Arial" w:cs="Arial"/>
          <w:sz w:val="24"/>
          <w:szCs w:val="24"/>
          <w:lang w:val="pt-BR" w:eastAsia="en-US"/>
        </w:rPr>
        <w:t xml:space="preserve"> - 201</w:t>
      </w:r>
      <w:r w:rsidR="00A106CC" w:rsidRPr="00717D97">
        <w:rPr>
          <w:rFonts w:ascii="Arial" w:hAnsi="Arial" w:cs="Arial"/>
          <w:sz w:val="24"/>
          <w:szCs w:val="24"/>
          <w:lang w:val="pt-BR" w:eastAsia="en-US"/>
        </w:rPr>
        <w:t>9</w:t>
      </w:r>
    </w:p>
    <w:tbl>
      <w:tblPr>
        <w:tblStyle w:val="TableGrid"/>
        <w:tblW w:w="10188" w:type="dxa"/>
        <w:tblLayout w:type="fixed"/>
        <w:tblLook w:val="04A0"/>
      </w:tblPr>
      <w:tblGrid>
        <w:gridCol w:w="738"/>
        <w:gridCol w:w="5490"/>
        <w:gridCol w:w="3960"/>
      </w:tblGrid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Nr. </w:t>
            </w: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717D97">
              <w:rPr>
                <w:rFonts w:ascii="Arial" w:hAnsi="Arial" w:cs="Arial"/>
                <w:color w:val="auto"/>
              </w:rPr>
              <w:t>crt</w:t>
            </w:r>
            <w:proofErr w:type="spellEnd"/>
            <w:proofErr w:type="gramEnd"/>
            <w:r w:rsidRPr="00717D97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3C" w:rsidRPr="00717D97" w:rsidRDefault="00C51E3C" w:rsidP="00C51E3C">
            <w:pPr>
              <w:pStyle w:val="Default"/>
              <w:rPr>
                <w:rFonts w:ascii="Arial" w:hAnsi="Arial" w:cs="Arial"/>
                <w:bCs/>
                <w:color w:val="auto"/>
              </w:rPr>
            </w:pPr>
          </w:p>
          <w:p w:rsidR="002D4BA5" w:rsidRPr="00717D97" w:rsidRDefault="002D4BA5" w:rsidP="00C51E3C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717D97">
              <w:rPr>
                <w:rFonts w:ascii="Arial" w:hAnsi="Arial" w:cs="Arial"/>
                <w:bCs/>
                <w:color w:val="auto"/>
              </w:rPr>
              <w:t>Unitatea</w:t>
            </w:r>
            <w:proofErr w:type="spellEnd"/>
            <w:r w:rsidRPr="00717D97">
              <w:rPr>
                <w:rFonts w:ascii="Arial" w:hAnsi="Arial" w:cs="Arial"/>
                <w:bCs/>
                <w:color w:val="auto"/>
              </w:rPr>
              <w:t xml:space="preserve"> de </w:t>
            </w:r>
            <w:proofErr w:type="spellStart"/>
            <w:r w:rsidRPr="00717D97">
              <w:rPr>
                <w:rFonts w:ascii="Arial" w:hAnsi="Arial" w:cs="Arial"/>
                <w:bCs/>
                <w:color w:val="auto"/>
              </w:rPr>
              <w:t>învățământ</w:t>
            </w:r>
            <w:proofErr w:type="spellEnd"/>
            <w:r w:rsidRPr="00717D97">
              <w:rPr>
                <w:rFonts w:ascii="Arial" w:hAnsi="Arial" w:cs="Arial"/>
                <w:bCs/>
                <w:color w:val="auto"/>
              </w:rPr>
              <w:t xml:space="preserve"> cu </w:t>
            </w:r>
            <w:proofErr w:type="spellStart"/>
            <w:r w:rsidRPr="00717D97">
              <w:rPr>
                <w:rFonts w:ascii="Arial" w:hAnsi="Arial" w:cs="Arial"/>
                <w:bCs/>
                <w:color w:val="auto"/>
              </w:rPr>
              <w:t>personalitate</w:t>
            </w:r>
            <w:proofErr w:type="spellEnd"/>
            <w:r w:rsidRPr="00717D97">
              <w:rPr>
                <w:rFonts w:ascii="Arial" w:hAnsi="Arial" w:cs="Arial"/>
                <w:bCs/>
                <w:color w:val="auto"/>
              </w:rPr>
              <w:t xml:space="preserve"> </w:t>
            </w:r>
            <w:proofErr w:type="spellStart"/>
            <w:r w:rsidRPr="00717D97">
              <w:rPr>
                <w:rFonts w:ascii="Arial" w:hAnsi="Arial" w:cs="Arial"/>
                <w:bCs/>
                <w:color w:val="auto"/>
              </w:rPr>
              <w:t>juridică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3C" w:rsidRPr="00717D97" w:rsidRDefault="00C51E3C" w:rsidP="00C51E3C">
            <w:pPr>
              <w:pStyle w:val="Default"/>
              <w:rPr>
                <w:rFonts w:ascii="Arial" w:hAnsi="Arial" w:cs="Arial"/>
                <w:bCs/>
                <w:color w:val="auto"/>
              </w:rPr>
            </w:pPr>
          </w:p>
          <w:p w:rsidR="002D4BA5" w:rsidRPr="00717D97" w:rsidRDefault="00C51E3C" w:rsidP="00C51E3C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717D97">
              <w:rPr>
                <w:rFonts w:ascii="Arial" w:hAnsi="Arial" w:cs="Arial"/>
                <w:bCs/>
                <w:color w:val="auto"/>
              </w:rPr>
              <w:t>Unități</w:t>
            </w:r>
            <w:proofErr w:type="spellEnd"/>
            <w:r w:rsidR="002D4BA5" w:rsidRPr="00717D97">
              <w:rPr>
                <w:rFonts w:ascii="Arial" w:hAnsi="Arial" w:cs="Arial"/>
                <w:bCs/>
                <w:color w:val="auto"/>
              </w:rPr>
              <w:t xml:space="preserve"> </w:t>
            </w:r>
            <w:proofErr w:type="spellStart"/>
            <w:r w:rsidR="002D4BA5" w:rsidRPr="00717D97">
              <w:rPr>
                <w:rFonts w:ascii="Arial" w:hAnsi="Arial" w:cs="Arial"/>
                <w:bCs/>
                <w:color w:val="auto"/>
              </w:rPr>
              <w:t>arondat</w:t>
            </w:r>
            <w:r w:rsidRPr="00717D97">
              <w:rPr>
                <w:rFonts w:ascii="Arial" w:hAnsi="Arial" w:cs="Arial"/>
                <w:bCs/>
                <w:color w:val="auto"/>
              </w:rPr>
              <w:t>e</w:t>
            </w:r>
            <w:proofErr w:type="spellEnd"/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080B4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COLEGIUL NAŢIONAL "B. P. HASDEU"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(GIM, COL NAT)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080B4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COLEGIUL NAŢIONAL "MIHAI EMINESCU"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(GIM, COL NAT)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COLEGIUL ECONOMIC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(COL, PROF)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COLEGIUL TEHNIC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(COL,</w:t>
            </w:r>
            <w:r w:rsidR="00E83E27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 xml:space="preserve">PROF)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COLEGIUL AGRICOL "DR. CONSTANTIN ANGELESCU"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(COL, PROF, POS)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080B4C" w:rsidP="00080B4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LICEUL</w:t>
            </w:r>
            <w:r w:rsidR="00701EF3" w:rsidRPr="00717D97">
              <w:rPr>
                <w:rFonts w:ascii="Arial" w:hAnsi="Arial" w:cs="Arial"/>
                <w:color w:val="auto"/>
              </w:rPr>
              <w:t xml:space="preserve"> PEDAGOGIC "SPIRU HARET" </w:t>
            </w:r>
            <w:proofErr w:type="spellStart"/>
            <w:r w:rsidR="00701EF3"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="00701EF3" w:rsidRPr="00717D97">
              <w:rPr>
                <w:rFonts w:ascii="Arial" w:hAnsi="Arial" w:cs="Arial"/>
                <w:color w:val="auto"/>
              </w:rPr>
              <w:t xml:space="preserve"> BUZĂU (PRE,</w:t>
            </w:r>
            <w:r w:rsidRPr="00717D97">
              <w:rPr>
                <w:rFonts w:ascii="Arial" w:hAnsi="Arial" w:cs="Arial"/>
                <w:color w:val="auto"/>
              </w:rPr>
              <w:t xml:space="preserve"> </w:t>
            </w:r>
            <w:r w:rsidR="00701EF3" w:rsidRPr="00717D97">
              <w:rPr>
                <w:rFonts w:ascii="Arial" w:hAnsi="Arial" w:cs="Arial"/>
                <w:color w:val="auto"/>
              </w:rPr>
              <w:t>PRI, GIM, LIC VOC,</w:t>
            </w:r>
            <w:r w:rsidRPr="00717D97">
              <w:rPr>
                <w:rFonts w:ascii="Arial" w:hAnsi="Arial" w:cs="Arial"/>
                <w:color w:val="auto"/>
              </w:rPr>
              <w:t xml:space="preserve"> </w:t>
            </w:r>
            <w:r w:rsidR="00701EF3" w:rsidRPr="00717D97">
              <w:rPr>
                <w:rFonts w:ascii="Arial" w:hAnsi="Arial" w:cs="Arial"/>
                <w:color w:val="auto"/>
              </w:rPr>
              <w:t xml:space="preserve">LIC TEO)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701EF3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TEHNOLOGIC "COSTIN NENIŢESCU"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(LIC TEH, PROF, POS)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080B4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TEORETIC "ALEXANDRU MARGHILOMAN"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(GIM, LIC TEO)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TEHNOLOGIC " HENRI COANDĂ"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(PRE, PRI, GIM,</w:t>
            </w:r>
            <w:r w:rsidR="00E83E27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>GIM/SP, LIC TEH,</w:t>
            </w:r>
            <w:r w:rsidR="00E83E27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 xml:space="preserve">LIC/SP, PROF)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TEHNOLOGIC "GRIGORE C. MOISIL"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(GIM,</w:t>
            </w:r>
            <w:r w:rsidR="00E83E27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 xml:space="preserve">LIC TEH, PROF)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5B" w:rsidRPr="00717D97" w:rsidRDefault="002D4BA5" w:rsidP="00080B4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DE ARTE "MARGARETA STERIAN"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</w:t>
            </w:r>
            <w:r w:rsidR="00080B4C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>PRI/AR,</w:t>
            </w:r>
            <w:r w:rsidR="00080B4C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 xml:space="preserve">GIM/AR, LIC/AR)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E83E27" w:rsidRPr="00717D97" w:rsidTr="00E83E27">
        <w:trPr>
          <w:trHeight w:val="6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E27" w:rsidRPr="00717D97" w:rsidRDefault="00E83E27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E83E27" w:rsidRPr="00717D97" w:rsidRDefault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E27" w:rsidRPr="00717D97" w:rsidRDefault="00E83E27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SEMINARUL TEOLOGIC ORTODOX "CHESARIE EPISCOPUL"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(PRE,  LIC VOC)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E27" w:rsidRPr="00717D97" w:rsidRDefault="00E83E27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GRĂDINIŢA CU PROGRAM NORMAL "CĂSUŢA PITICILOR" (PRE)</w:t>
            </w:r>
          </w:p>
        </w:tc>
      </w:tr>
      <w:tr w:rsidR="002D4BA5" w:rsidRPr="00717D97" w:rsidTr="00BC3034">
        <w:trPr>
          <w:trHeight w:val="42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080B4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LICEUL CU PROGRAM SPORTIV</w:t>
            </w:r>
            <w:r w:rsidR="00080B4C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 xml:space="preserve"> "IOLANDA BALAŞ S</w:t>
            </w:r>
            <w:r w:rsidR="00080B4C" w:rsidRPr="00717D97">
              <w:rPr>
                <w:rFonts w:ascii="Arial" w:hAnsi="Arial" w:cs="Arial"/>
                <w:color w:val="auto"/>
              </w:rPr>
              <w:t>Ȍ</w:t>
            </w:r>
            <w:r w:rsidRPr="00717D97">
              <w:rPr>
                <w:rFonts w:ascii="Arial" w:hAnsi="Arial" w:cs="Arial"/>
                <w:color w:val="auto"/>
              </w:rPr>
              <w:t xml:space="preserve">TER"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(PRE, PRI/SP, GIM/SP,</w:t>
            </w:r>
            <w:r w:rsidR="00080B4C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 xml:space="preserve">LIC/SP,LIC TEO)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E83E27">
        <w:trPr>
          <w:trHeight w:val="5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TEHNOLOGIC MESERII ŞI SERVICII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(LIC TEH, PROF, POS)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83E27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TEHNOLOGIC "DIMITRIE FILIPESCU"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(PRE, PRI, GIM, LIC TEH, PROF)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16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LICEUL “PRIMA SCHOOL”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</w:t>
            </w:r>
            <w:proofErr w:type="gramStart"/>
            <w:r w:rsidRPr="00717D97">
              <w:rPr>
                <w:rFonts w:ascii="Arial" w:hAnsi="Arial" w:cs="Arial"/>
                <w:color w:val="auto"/>
              </w:rPr>
              <w:t>( LIC</w:t>
            </w:r>
            <w:proofErr w:type="gramEnd"/>
            <w:r w:rsidRPr="00717D97">
              <w:rPr>
                <w:rFonts w:ascii="Arial" w:hAnsi="Arial" w:cs="Arial"/>
                <w:color w:val="auto"/>
              </w:rPr>
              <w:t xml:space="preserve"> TEH, LIC TEO) Str.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Plevnei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 2A/0238721779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POSTLICEALĂ SANITARĂ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(POS)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ŞCOALA POSTLICEALĂ “FEG</w:t>
            </w:r>
            <w:proofErr w:type="gramStart"/>
            <w:r w:rsidRPr="00717D97">
              <w:rPr>
                <w:rFonts w:ascii="Arial" w:hAnsi="Arial" w:cs="Arial"/>
                <w:color w:val="auto"/>
              </w:rPr>
              <w:t>”  BUZĂU</w:t>
            </w:r>
            <w:proofErr w:type="gramEnd"/>
            <w:r w:rsidRPr="00717D9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(POS) str.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Independenţei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 22 (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autorizatie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), pct. de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lucru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str.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Victoriei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 58 </w:t>
            </w:r>
            <w:r w:rsidRPr="00717D97">
              <w:rPr>
                <w:rFonts w:ascii="Arial" w:hAnsi="Arial" w:cs="Arial"/>
                <w:color w:val="auto"/>
              </w:rPr>
              <w:lastRenderedPageBreak/>
              <w:t>/0760663932 /0238437804/ scoala_feg_buzau@yahoo.com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19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</w:t>
            </w:r>
            <w:proofErr w:type="gramStart"/>
            <w:r w:rsidRPr="00717D97">
              <w:rPr>
                <w:rFonts w:ascii="Arial" w:hAnsi="Arial" w:cs="Arial"/>
                <w:color w:val="auto"/>
              </w:rPr>
              <w:t>POSTLICEALĂ  “</w:t>
            </w:r>
            <w:proofErr w:type="gramEnd"/>
            <w:r w:rsidRPr="00717D97">
              <w:rPr>
                <w:rFonts w:ascii="Arial" w:hAnsi="Arial" w:cs="Arial"/>
                <w:color w:val="auto"/>
              </w:rPr>
              <w:t xml:space="preserve">VASILE ALECSANDRI”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(POS) str.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Transilvaniei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 90 /0238713874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ŞCOALA POSTLICEALĂ “REGINA MARIA</w:t>
            </w:r>
            <w:proofErr w:type="gramStart"/>
            <w:r w:rsidRPr="00717D97">
              <w:rPr>
                <w:rFonts w:ascii="Arial" w:hAnsi="Arial" w:cs="Arial"/>
                <w:color w:val="auto"/>
              </w:rPr>
              <w:t xml:space="preserve">” 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proofErr w:type="gramEnd"/>
            <w:r w:rsidRPr="00717D97">
              <w:rPr>
                <w:rFonts w:ascii="Arial" w:hAnsi="Arial" w:cs="Arial"/>
                <w:color w:val="auto"/>
              </w:rPr>
              <w:t xml:space="preserve"> BUZĂU (POS) Str.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Plevnei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 2A/0238721779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3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 ŞCOALA POSTLICEALĂ “FLORENTINA MOSORA”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(POS)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Str.Dimitrie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Filipescu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nr.6/0238723234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"CĂPITAN AVIATOR MIRCEA T. BĂDULESCU"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8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"NICOLAE TITULESCU"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NR.4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"EPISCOP DIONISIE ROMANO"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8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25</w:t>
            </w: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“GENERAL GRIGORE BAŞTAN”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NR.5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26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NR.7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ED384F" w:rsidRPr="00717D97" w:rsidTr="00ED384F">
        <w:trPr>
          <w:trHeight w:val="68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84F" w:rsidRPr="00717D97" w:rsidRDefault="00ED384F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ED384F" w:rsidRPr="00717D97" w:rsidRDefault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384F" w:rsidRPr="00717D97" w:rsidRDefault="00ED384F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"NICU CONSTANTINESCU"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(PRE, 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384F" w:rsidRPr="00717D97" w:rsidRDefault="00ED384F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NR.6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8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28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"P.H. ZANGOPOL"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NR.9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29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NR.11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ED384F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"SFÂNTUL APOSTOL ANDREI"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818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31</w:t>
            </w:r>
          </w:p>
        </w:tc>
        <w:tc>
          <w:tcPr>
            <w:tcW w:w="5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"MIHAIL KOGĂLNICEANU"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NR.10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107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A5" w:rsidRPr="00717D97" w:rsidRDefault="002D4B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A5" w:rsidRPr="00717D97" w:rsidRDefault="002D4B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"CASUTA POVESTILOR"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70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"GEORGE EMIL PALADE"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NR. 15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</w:t>
            </w:r>
          </w:p>
        </w:tc>
      </w:tr>
      <w:tr w:rsidR="002D4BA5" w:rsidRPr="00717D97" w:rsidTr="00BC3034">
        <w:trPr>
          <w:trHeight w:val="8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ŞCOALA GIMNAZIALĂ "ION CREANGĂ"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(PRE, PRI, GIM)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8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NR.1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"PITICOT"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7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NR.3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"CASUTA FERMECATA"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BUZAU (PRE) </w:t>
            </w:r>
          </w:p>
        </w:tc>
      </w:tr>
      <w:tr w:rsidR="002D4BA5" w:rsidRPr="00717D97" w:rsidTr="00BC3034">
        <w:trPr>
          <w:trHeight w:val="7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36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NR.4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6157CE">
        <w:trPr>
          <w:trHeight w:val="5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"BOBOCEI DIN MICRO III"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6157CE">
        <w:trPr>
          <w:trHeight w:val="53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38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NR.6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6157CE">
        <w:trPr>
          <w:trHeight w:val="53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39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"CEI ŞAPTE PITICI"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962A9D">
        <w:trPr>
          <w:trHeight w:val="4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962A9D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NR.8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962A9D">
        <w:trPr>
          <w:trHeight w:val="53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 w:rsidP="00962A9D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962A9D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NR.9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6157CE">
        <w:trPr>
          <w:trHeight w:val="48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2D4BA5" w:rsidP="006157CE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 10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701EF3" w:rsidP="00962A9D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PRELUNGIT NR.18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</w:t>
            </w:r>
            <w:r w:rsidR="00962A9D" w:rsidRPr="00717D97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2D4BA5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A5" w:rsidRPr="00717D97" w:rsidRDefault="00701EF3" w:rsidP="00962A9D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</w:t>
            </w:r>
            <w:r w:rsidR="00715BC4" w:rsidRPr="00717D97">
              <w:rPr>
                <w:rFonts w:ascii="Arial" w:hAnsi="Arial" w:cs="Arial"/>
                <w:color w:val="auto"/>
              </w:rPr>
              <w:t xml:space="preserve"> </w:t>
            </w:r>
            <w:r w:rsidRPr="00717D97">
              <w:rPr>
                <w:rFonts w:ascii="Arial" w:hAnsi="Arial" w:cs="Arial"/>
                <w:color w:val="auto"/>
              </w:rPr>
              <w:t xml:space="preserve">“ADEONA KINDERGARTEN”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A5" w:rsidRPr="00717D97" w:rsidRDefault="002D4BA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701EF3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BC" w:rsidRPr="00717D97" w:rsidRDefault="00D70ABC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701EF3" w:rsidRPr="00717D97" w:rsidRDefault="00701EF3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Pr="00717D97" w:rsidRDefault="00962A9D" w:rsidP="00DE215B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GRĂDINIŢA CU PROGRAM NORMAL “EDUSTAR”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 (PRE)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Pr="00717D97" w:rsidRDefault="00701EF3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D70ABC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BC" w:rsidRPr="00717D97" w:rsidRDefault="00D70ABC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D70ABC" w:rsidRPr="00717D97" w:rsidRDefault="00D70AB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46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BC" w:rsidRPr="00717D97" w:rsidRDefault="00D70ABC" w:rsidP="00DE215B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PALATUL COPIILOR BUZĂU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municipiul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BUZĂU, B-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dul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Nicolae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Bălcescu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 20 / 0238715560 / pcbuzau@gmail.com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BC" w:rsidRPr="00717D97" w:rsidRDefault="00D70AB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D70ABC" w:rsidRPr="00717D97" w:rsidTr="00BC3034">
        <w:trPr>
          <w:trHeight w:val="4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BC" w:rsidRPr="00717D97" w:rsidRDefault="00D70ABC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D70ABC" w:rsidRPr="00717D97" w:rsidRDefault="00D70ABC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>47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BC" w:rsidRPr="00717D97" w:rsidRDefault="00D70ABC" w:rsidP="00DE215B">
            <w:pPr>
              <w:pStyle w:val="Default"/>
              <w:rPr>
                <w:rFonts w:ascii="Arial" w:hAnsi="Arial" w:cs="Arial"/>
                <w:color w:val="auto"/>
              </w:rPr>
            </w:pPr>
            <w:r w:rsidRPr="00717D97">
              <w:rPr>
                <w:rFonts w:ascii="Arial" w:hAnsi="Arial" w:cs="Arial"/>
                <w:color w:val="auto"/>
              </w:rPr>
              <w:t xml:space="preserve">CLUBUL SPORTIV ȘCOLAR BUZĂU, Str.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Spiru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Haret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nr. 8 </w:t>
            </w:r>
            <w:proofErr w:type="spellStart"/>
            <w:r w:rsidRPr="00717D97">
              <w:rPr>
                <w:rFonts w:ascii="Arial" w:hAnsi="Arial" w:cs="Arial"/>
                <w:color w:val="auto"/>
              </w:rPr>
              <w:t>bis</w:t>
            </w:r>
            <w:proofErr w:type="spellEnd"/>
            <w:r w:rsidRPr="00717D97">
              <w:rPr>
                <w:rFonts w:ascii="Arial" w:hAnsi="Arial" w:cs="Arial"/>
                <w:color w:val="auto"/>
              </w:rPr>
              <w:t xml:space="preserve"> /  0238725558 /cssbuzau@yahoo.com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BC" w:rsidRPr="00717D97" w:rsidRDefault="00D70AB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A4622D" w:rsidRDefault="00365B15" w:rsidP="00365B15">
      <w:pPr>
        <w:pStyle w:val="BodyText"/>
        <w:spacing w:after="0"/>
        <w:rPr>
          <w:rFonts w:ascii="Arial" w:hAnsi="Arial" w:cs="Arial"/>
          <w:b/>
          <w:sz w:val="24"/>
          <w:szCs w:val="24"/>
          <w:lang w:val="pt-BR"/>
        </w:rPr>
      </w:pPr>
      <w:r w:rsidRPr="00365B15">
        <w:rPr>
          <w:rFonts w:ascii="Arial" w:hAnsi="Arial" w:cs="Arial"/>
          <w:b/>
          <w:sz w:val="24"/>
          <w:szCs w:val="24"/>
          <w:lang w:val="pt-BR"/>
        </w:rPr>
        <w:t xml:space="preserve">       </w:t>
      </w:r>
    </w:p>
    <w:p w:rsidR="00A4622D" w:rsidRDefault="00A4622D" w:rsidP="00365B15">
      <w:pPr>
        <w:pStyle w:val="BodyText"/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:rsidR="00365B15" w:rsidRDefault="00365B15" w:rsidP="00365B15">
      <w:pPr>
        <w:pStyle w:val="BodyText"/>
        <w:spacing w:after="0"/>
        <w:rPr>
          <w:rFonts w:ascii="Arial" w:hAnsi="Arial" w:cs="Arial"/>
          <w:b/>
          <w:sz w:val="24"/>
          <w:szCs w:val="24"/>
          <w:lang w:val="pt-BR"/>
        </w:rPr>
      </w:pPr>
      <w:r w:rsidRPr="00365B15">
        <w:rPr>
          <w:rFonts w:ascii="Arial" w:hAnsi="Arial" w:cs="Arial"/>
          <w:b/>
          <w:sz w:val="24"/>
          <w:szCs w:val="24"/>
          <w:lang w:val="pt-BR"/>
        </w:rPr>
        <w:t xml:space="preserve">                         </w:t>
      </w:r>
    </w:p>
    <w:p w:rsidR="00A4622D" w:rsidRDefault="00A4622D" w:rsidP="00A4622D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PREŞEDINTELE ŞEDINŢEI,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A4622D" w:rsidRDefault="00A4622D" w:rsidP="00A4622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consilier George – Aurelian Vlad </w:t>
      </w:r>
    </w:p>
    <w:p w:rsidR="00A4622D" w:rsidRDefault="00A4622D" w:rsidP="00A46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622D" w:rsidRDefault="00A4622D" w:rsidP="00A4622D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</w:p>
    <w:p w:rsidR="00A4622D" w:rsidRDefault="00A4622D" w:rsidP="00A462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SECRETARUL MUNICIPIULUI BUZĂU,</w:t>
      </w:r>
    </w:p>
    <w:p w:rsidR="00A4622D" w:rsidRDefault="00A4622D" w:rsidP="00A4622D">
      <w:pPr>
        <w:spacing w:after="0" w:line="240" w:lineRule="auto"/>
        <w:ind w:left="4320" w:firstLine="720"/>
        <w:jc w:val="center"/>
        <w:rPr>
          <w:rFonts w:ascii="Arial" w:hAnsi="Arial" w:cs="Arial"/>
          <w:sz w:val="32"/>
          <w:szCs w:val="20"/>
        </w:rPr>
      </w:pPr>
      <w:r>
        <w:rPr>
          <w:rFonts w:ascii="Arial" w:hAnsi="Arial" w:cs="Arial"/>
          <w:sz w:val="24"/>
          <w:szCs w:val="24"/>
          <w:lang w:val="it-IT"/>
        </w:rPr>
        <w:t>Eduard Pistol</w:t>
      </w:r>
    </w:p>
    <w:p w:rsidR="002D4BA5" w:rsidRPr="00717D97" w:rsidRDefault="002D4BA5" w:rsidP="00A4622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D4BA5" w:rsidRPr="00717D97" w:rsidSect="00BC3034">
      <w:pgSz w:w="11906" w:h="16838"/>
      <w:pgMar w:top="720" w:right="476" w:bottom="7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BA5"/>
    <w:rsid w:val="00080B4C"/>
    <w:rsid w:val="00093505"/>
    <w:rsid w:val="001213AE"/>
    <w:rsid w:val="001A2912"/>
    <w:rsid w:val="002D4BA5"/>
    <w:rsid w:val="0036153D"/>
    <w:rsid w:val="00365B15"/>
    <w:rsid w:val="005F6456"/>
    <w:rsid w:val="006157CE"/>
    <w:rsid w:val="006300C3"/>
    <w:rsid w:val="006B4F82"/>
    <w:rsid w:val="00701EF3"/>
    <w:rsid w:val="00715BC4"/>
    <w:rsid w:val="00717D97"/>
    <w:rsid w:val="00962A9D"/>
    <w:rsid w:val="00985BBE"/>
    <w:rsid w:val="009F052F"/>
    <w:rsid w:val="00A0521E"/>
    <w:rsid w:val="00A106CC"/>
    <w:rsid w:val="00A4622D"/>
    <w:rsid w:val="00AA1D4D"/>
    <w:rsid w:val="00B26A0E"/>
    <w:rsid w:val="00B35D17"/>
    <w:rsid w:val="00BC3034"/>
    <w:rsid w:val="00BF3393"/>
    <w:rsid w:val="00C51E3C"/>
    <w:rsid w:val="00C62DF5"/>
    <w:rsid w:val="00D70ABC"/>
    <w:rsid w:val="00DD0C89"/>
    <w:rsid w:val="00DE215B"/>
    <w:rsid w:val="00E83E27"/>
    <w:rsid w:val="00ED384F"/>
    <w:rsid w:val="00F650B5"/>
    <w:rsid w:val="00F7388E"/>
    <w:rsid w:val="00FC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BA5"/>
  </w:style>
  <w:style w:type="paragraph" w:styleId="Heading1">
    <w:name w:val="heading 1"/>
    <w:basedOn w:val="Normal"/>
    <w:next w:val="Normal"/>
    <w:link w:val="Heading1Char"/>
    <w:qFormat/>
    <w:rsid w:val="002D4BA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D4BA5"/>
    <w:pPr>
      <w:keepNext/>
      <w:spacing w:after="0" w:line="240" w:lineRule="auto"/>
      <w:ind w:right="46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4BA5"/>
    <w:rPr>
      <w:rFonts w:ascii="Times New Roman" w:eastAsia="Times New Roman" w:hAnsi="Times New Roman" w:cs="Times New Roman"/>
      <w:b/>
      <w:spacing w:val="20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2D4BA5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2D4BA5"/>
    <w:pPr>
      <w:spacing w:after="0" w:line="240" w:lineRule="auto"/>
      <w:ind w:firstLine="720"/>
      <w:jc w:val="both"/>
    </w:pPr>
    <w:rPr>
      <w:rFonts w:ascii="Brooklyn R" w:eastAsia="Times New Roman" w:hAnsi="Brooklyn R" w:cs="Times New Roman"/>
      <w:sz w:val="28"/>
      <w:szCs w:val="20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D4BA5"/>
    <w:rPr>
      <w:rFonts w:ascii="Brooklyn R" w:eastAsia="Times New Roman" w:hAnsi="Brooklyn R" w:cs="Times New Roman"/>
      <w:sz w:val="28"/>
      <w:szCs w:val="20"/>
      <w:lang w:eastAsia="ro-RO"/>
    </w:rPr>
  </w:style>
  <w:style w:type="paragraph" w:customStyle="1" w:styleId="Default">
    <w:name w:val="Default"/>
    <w:rsid w:val="002D4B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D4BA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4BA5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365B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5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florea.androne</dc:creator>
  <cp:lastModifiedBy>felicia.sava</cp:lastModifiedBy>
  <cp:revision>7</cp:revision>
  <cp:lastPrinted>2018-04-26T12:18:00Z</cp:lastPrinted>
  <dcterms:created xsi:type="dcterms:W3CDTF">2018-04-16T09:06:00Z</dcterms:created>
  <dcterms:modified xsi:type="dcterms:W3CDTF">2018-04-26T12:18:00Z</dcterms:modified>
</cp:coreProperties>
</file>